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1" w:rsidRDefault="00286BFB" w:rsidP="00AC3186">
      <w:pPr>
        <w:spacing w:line="260" w:lineRule="exact"/>
        <w:jc w:val="center"/>
        <w:rPr>
          <w:szCs w:val="20"/>
        </w:rPr>
      </w:pPr>
      <w:r w:rsidRPr="006A710B">
        <w:rPr>
          <w:rFonts w:hint="eastAsia"/>
          <w:szCs w:val="20"/>
        </w:rPr>
        <w:t>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補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足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調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書</w:t>
      </w:r>
      <w:r w:rsidR="001E0BC6">
        <w:rPr>
          <w:rFonts w:hint="eastAsia"/>
          <w:szCs w:val="20"/>
        </w:rPr>
        <w:t xml:space="preserve">　</w:t>
      </w:r>
      <w:r w:rsidRPr="006A710B">
        <w:rPr>
          <w:rFonts w:hint="eastAsia"/>
          <w:szCs w:val="20"/>
        </w:rPr>
        <w:t>＞</w:t>
      </w:r>
    </w:p>
    <w:tbl>
      <w:tblPr>
        <w:tblStyle w:val="a3"/>
        <w:tblpPr w:leftFromText="142" w:rightFromText="142" w:horzAnchor="margin" w:tblpXSpec="center" w:tblpY="330"/>
        <w:tblW w:w="9634" w:type="dxa"/>
        <w:tblLayout w:type="fixed"/>
        <w:tblLook w:val="04A0" w:firstRow="1" w:lastRow="0" w:firstColumn="1" w:lastColumn="0" w:noHBand="0" w:noVBand="1"/>
      </w:tblPr>
      <w:tblGrid>
        <w:gridCol w:w="417"/>
        <w:gridCol w:w="424"/>
        <w:gridCol w:w="426"/>
        <w:gridCol w:w="991"/>
        <w:gridCol w:w="1136"/>
        <w:gridCol w:w="709"/>
        <w:gridCol w:w="569"/>
        <w:gridCol w:w="279"/>
        <w:gridCol w:w="1273"/>
        <w:gridCol w:w="289"/>
        <w:gridCol w:w="144"/>
        <w:gridCol w:w="235"/>
        <w:gridCol w:w="1322"/>
        <w:gridCol w:w="851"/>
        <w:gridCol w:w="569"/>
      </w:tblGrid>
      <w:tr w:rsidR="00F80BF1" w:rsidTr="00781668">
        <w:trPr>
          <w:trHeight w:val="397"/>
        </w:trPr>
        <w:tc>
          <w:tcPr>
            <w:tcW w:w="2258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学校名・学年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日吉津小学校</w:t>
            </w:r>
            <w:r w:rsidR="00AF42A9">
              <w:rPr>
                <w:rFonts w:hint="eastAsia"/>
                <w:sz w:val="20"/>
                <w:szCs w:val="20"/>
              </w:rPr>
              <w:t xml:space="preserve">　</w:t>
            </w:r>
            <w:r w:rsidR="00B84E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84E1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:rsidR="00B84E18" w:rsidRDefault="00B84E1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10"/>
              </w:rPr>
              <w:t>児童氏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10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B84E18" w:rsidRDefault="00B84E18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80BF1" w:rsidTr="00781668">
        <w:trPr>
          <w:trHeight w:val="397"/>
        </w:trPr>
        <w:tc>
          <w:tcPr>
            <w:tcW w:w="417" w:type="dxa"/>
            <w:vMerge w:val="restart"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0BF1" w:rsidRDefault="0087276A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かかりつけ医</w:t>
            </w:r>
          </w:p>
        </w:tc>
        <w:tc>
          <w:tcPr>
            <w:tcW w:w="7374" w:type="dxa"/>
            <w:gridSpan w:val="11"/>
            <w:vAlign w:val="center"/>
          </w:tcPr>
          <w:p w:rsidR="00F80BF1" w:rsidRDefault="00F80BF1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F80BF1" w:rsidTr="00781668">
        <w:trPr>
          <w:trHeight w:val="332"/>
        </w:trPr>
        <w:tc>
          <w:tcPr>
            <w:tcW w:w="417" w:type="dxa"/>
            <w:vMerge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0BF1" w:rsidRDefault="00F80BF1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5578754"/>
              </w:rPr>
              <w:t>血液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8754"/>
              </w:rPr>
              <w:t>型</w:t>
            </w:r>
          </w:p>
        </w:tc>
        <w:tc>
          <w:tcPr>
            <w:tcW w:w="2693" w:type="dxa"/>
            <w:gridSpan w:val="4"/>
            <w:vAlign w:val="center"/>
          </w:tcPr>
          <w:p w:rsidR="00F80BF1" w:rsidRDefault="00F80BF1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1706" w:type="dxa"/>
            <w:gridSpan w:val="3"/>
            <w:vAlign w:val="center"/>
          </w:tcPr>
          <w:p w:rsidR="00F80BF1" w:rsidRDefault="00F80BF1" w:rsidP="00781668">
            <w:pPr>
              <w:spacing w:line="240" w:lineRule="exact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500"/>
                <w:kern w:val="0"/>
                <w:sz w:val="20"/>
                <w:szCs w:val="20"/>
                <w:fitText w:val="1400" w:id="1365579008"/>
              </w:rPr>
              <w:t>平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08"/>
              </w:rPr>
              <w:t>熱</w:t>
            </w:r>
          </w:p>
        </w:tc>
        <w:tc>
          <w:tcPr>
            <w:tcW w:w="2975" w:type="dxa"/>
            <w:gridSpan w:val="4"/>
            <w:vAlign w:val="center"/>
          </w:tcPr>
          <w:p w:rsidR="00F80BF1" w:rsidRDefault="00F80BF1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℃</w:t>
            </w:r>
          </w:p>
        </w:tc>
      </w:tr>
      <w:tr w:rsidR="00F80BF1" w:rsidTr="00781668">
        <w:trPr>
          <w:trHeight w:val="397"/>
        </w:trPr>
        <w:tc>
          <w:tcPr>
            <w:tcW w:w="417" w:type="dxa"/>
            <w:vMerge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0BF1" w:rsidRDefault="00F80BF1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100"/>
                <w:kern w:val="0"/>
                <w:sz w:val="20"/>
                <w:szCs w:val="20"/>
                <w:fitText w:val="1400" w:id="1365579009"/>
              </w:rPr>
              <w:t>感染症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5579009"/>
              </w:rPr>
              <w:t>歴</w:t>
            </w:r>
          </w:p>
        </w:tc>
        <w:tc>
          <w:tcPr>
            <w:tcW w:w="7374" w:type="dxa"/>
            <w:gridSpan w:val="11"/>
            <w:vAlign w:val="center"/>
          </w:tcPr>
          <w:p w:rsidR="00F80BF1" w:rsidRPr="006A710B" w:rsidRDefault="00F80BF1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おたふく風邪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水ぼうそう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はしか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風疹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その他（</w:t>
            </w:r>
            <w:r w:rsidR="007A0C17">
              <w:rPr>
                <w:rFonts w:hint="eastAsia"/>
                <w:sz w:val="20"/>
                <w:szCs w:val="20"/>
              </w:rPr>
              <w:t xml:space="preserve">　　　</w:t>
            </w:r>
            <w:r w:rsidRPr="006A71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710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0BF1" w:rsidTr="00781668">
        <w:trPr>
          <w:trHeight w:val="846"/>
        </w:trPr>
        <w:tc>
          <w:tcPr>
            <w:tcW w:w="417" w:type="dxa"/>
            <w:vMerge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80BF1" w:rsidRPr="006A710B" w:rsidRDefault="00F80BF1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710B">
              <w:rPr>
                <w:rFonts w:hint="eastAsia"/>
                <w:sz w:val="20"/>
                <w:szCs w:val="20"/>
              </w:rPr>
              <w:t>食物</w:t>
            </w:r>
            <w:r>
              <w:rPr>
                <w:rFonts w:hint="eastAsia"/>
                <w:sz w:val="20"/>
                <w:szCs w:val="20"/>
              </w:rPr>
              <w:t>アレルギー</w:t>
            </w:r>
          </w:p>
        </w:tc>
        <w:tc>
          <w:tcPr>
            <w:tcW w:w="7374" w:type="dxa"/>
            <w:gridSpan w:val="11"/>
            <w:tcBorders>
              <w:bottom w:val="single" w:sz="4" w:space="0" w:color="auto"/>
            </w:tcBorders>
            <w:vAlign w:val="center"/>
          </w:tcPr>
          <w:p w:rsidR="00F80BF1" w:rsidRPr="003A0FBA" w:rsidRDefault="00F80BF1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A710B">
              <w:rPr>
                <w:rFonts w:hint="eastAsia"/>
                <w:sz w:val="20"/>
                <w:szCs w:val="20"/>
              </w:rPr>
              <w:t>無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A0C17">
              <w:rPr>
                <w:rFonts w:hint="eastAsia"/>
                <w:sz w:val="20"/>
                <w:szCs w:val="20"/>
              </w:rPr>
              <w:t>有（該当食物：</w:t>
            </w:r>
            <w:r w:rsidR="003A0FBA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 w:rsidR="00724289">
              <w:rPr>
                <w:rFonts w:hint="eastAsia"/>
                <w:sz w:val="20"/>
                <w:szCs w:val="20"/>
              </w:rPr>
              <w:t>、</w:t>
            </w:r>
            <w:r w:rsidR="003A0FBA">
              <w:rPr>
                <w:rFonts w:hint="eastAsia"/>
                <w:sz w:val="20"/>
                <w:szCs w:val="20"/>
              </w:rPr>
              <w:t xml:space="preserve">　</w:t>
            </w:r>
            <w:r w:rsidR="00724289" w:rsidRPr="006A710B">
              <w:rPr>
                <w:rFonts w:hint="eastAsia"/>
                <w:sz w:val="20"/>
                <w:szCs w:val="20"/>
              </w:rPr>
              <w:t>エピペンの処方：</w:t>
            </w:r>
            <w:r w:rsidR="00724289">
              <w:rPr>
                <w:rFonts w:hint="eastAsia"/>
                <w:sz w:val="20"/>
                <w:szCs w:val="20"/>
              </w:rPr>
              <w:t>□</w:t>
            </w:r>
            <w:r w:rsidR="00724289" w:rsidRPr="006A710B">
              <w:rPr>
                <w:rFonts w:hint="eastAsia"/>
                <w:sz w:val="20"/>
                <w:szCs w:val="20"/>
              </w:rPr>
              <w:t>無</w:t>
            </w:r>
            <w:r w:rsidR="00724289">
              <w:rPr>
                <w:rFonts w:hint="eastAsia"/>
                <w:sz w:val="20"/>
                <w:szCs w:val="20"/>
              </w:rPr>
              <w:t xml:space="preserve">　□</w:t>
            </w:r>
            <w:r w:rsidR="00724289" w:rsidRPr="006A710B">
              <w:rPr>
                <w:rFonts w:hint="eastAsia"/>
                <w:sz w:val="20"/>
                <w:szCs w:val="20"/>
              </w:rPr>
              <w:t>有）</w:t>
            </w:r>
          </w:p>
        </w:tc>
      </w:tr>
      <w:tr w:rsidR="00886854" w:rsidTr="00781668">
        <w:trPr>
          <w:trHeight w:val="578"/>
        </w:trPr>
        <w:tc>
          <w:tcPr>
            <w:tcW w:w="417" w:type="dxa"/>
            <w:vMerge/>
            <w:tcBorders>
              <w:right w:val="single" w:sz="4" w:space="0" w:color="000000"/>
            </w:tcBorders>
            <w:vAlign w:val="center"/>
          </w:tcPr>
          <w:p w:rsidR="00886854" w:rsidRDefault="00886854" w:rsidP="007816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vAlign w:val="center"/>
          </w:tcPr>
          <w:p w:rsidR="00886854" w:rsidRPr="00745B62" w:rsidRDefault="00F36D59" w:rsidP="00781668">
            <w:pPr>
              <w:spacing w:line="240" w:lineRule="exact"/>
              <w:ind w:left="200" w:hangingChars="100" w:hanging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</w:t>
            </w:r>
            <w:r w:rsidR="00886854" w:rsidRPr="0017201D">
              <w:rPr>
                <w:rFonts w:hint="eastAsia"/>
                <w:spacing w:val="50"/>
                <w:kern w:val="0"/>
                <w:sz w:val="20"/>
                <w:szCs w:val="20"/>
                <w:fitText w:val="1400" w:id="1364496137"/>
              </w:rPr>
              <w:t>服用中の</w:t>
            </w:r>
            <w:r w:rsidR="00886854" w:rsidRPr="0017201D">
              <w:rPr>
                <w:rFonts w:hint="eastAsia"/>
                <w:kern w:val="0"/>
                <w:sz w:val="20"/>
                <w:szCs w:val="20"/>
                <w:fitText w:val="1400" w:id="1364496137"/>
              </w:rPr>
              <w:t>薬</w:t>
            </w:r>
          </w:p>
          <w:p w:rsidR="00886854" w:rsidRDefault="00886854" w:rsidP="00781668">
            <w:pPr>
              <w:spacing w:line="240" w:lineRule="exact"/>
              <w:ind w:firstLineChars="900" w:firstLine="1800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11"/>
            <w:tcBorders>
              <w:left w:val="nil"/>
            </w:tcBorders>
            <w:vAlign w:val="center"/>
          </w:tcPr>
          <w:p w:rsidR="00886854" w:rsidRDefault="00886854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  <w:p w:rsidR="00886854" w:rsidRDefault="00886854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□有（薬の種類：　　　　　　　　　　　　　　　　　　　　　　　　　）</w:t>
            </w:r>
          </w:p>
        </w:tc>
      </w:tr>
      <w:tr w:rsidR="00F80BF1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80BF1" w:rsidRPr="006A710B" w:rsidRDefault="00F80BF1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2458">
              <w:rPr>
                <w:rFonts w:hint="eastAsia"/>
                <w:spacing w:val="200"/>
                <w:kern w:val="0"/>
                <w:sz w:val="20"/>
                <w:szCs w:val="20"/>
                <w:fitText w:val="1400" w:id="1364496134"/>
              </w:rPr>
              <w:t>卒園</w:t>
            </w:r>
            <w:r w:rsidRPr="00E82458">
              <w:rPr>
                <w:rFonts w:hint="eastAsia"/>
                <w:kern w:val="0"/>
                <w:sz w:val="20"/>
                <w:szCs w:val="20"/>
                <w:fitText w:val="1400" w:id="1364496134"/>
              </w:rPr>
              <w:t>名</w:t>
            </w:r>
          </w:p>
        </w:tc>
        <w:tc>
          <w:tcPr>
            <w:tcW w:w="7374" w:type="dxa"/>
            <w:gridSpan w:val="11"/>
            <w:vAlign w:val="center"/>
          </w:tcPr>
          <w:p w:rsidR="00F80BF1" w:rsidRDefault="00AF42A9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名称：　　　　　</w:t>
            </w:r>
            <w:r w:rsidR="00F80BF1">
              <w:rPr>
                <w:rFonts w:hint="eastAsia"/>
                <w:sz w:val="20"/>
                <w:szCs w:val="20"/>
              </w:rPr>
              <w:t xml:space="preserve">　　　</w:t>
            </w:r>
            <w:r w:rsidR="008F23D5">
              <w:rPr>
                <w:rFonts w:hint="eastAsia"/>
                <w:sz w:val="20"/>
                <w:szCs w:val="20"/>
              </w:rPr>
              <w:t>園、</w:t>
            </w:r>
            <w:r w:rsidR="007A0C17">
              <w:rPr>
                <w:rFonts w:hint="eastAsia"/>
                <w:sz w:val="20"/>
                <w:szCs w:val="20"/>
              </w:rPr>
              <w:t xml:space="preserve">所在地：　　　</w:t>
            </w:r>
            <w:r>
              <w:rPr>
                <w:rFonts w:hint="eastAsia"/>
                <w:sz w:val="20"/>
                <w:szCs w:val="20"/>
              </w:rPr>
              <w:t xml:space="preserve">県　　</w:t>
            </w:r>
            <w:r w:rsidR="007A0C17">
              <w:rPr>
                <w:rFonts w:hint="eastAsia"/>
                <w:sz w:val="20"/>
                <w:szCs w:val="20"/>
              </w:rPr>
              <w:t xml:space="preserve">　</w:t>
            </w:r>
            <w:r w:rsidR="00F80BF1">
              <w:rPr>
                <w:rFonts w:hint="eastAsia"/>
                <w:sz w:val="20"/>
                <w:szCs w:val="20"/>
              </w:rPr>
              <w:t>区市町村（市外の場合）</w:t>
            </w:r>
          </w:p>
        </w:tc>
      </w:tr>
      <w:tr w:rsidR="00F80BF1" w:rsidTr="00781668">
        <w:trPr>
          <w:trHeight w:val="578"/>
        </w:trPr>
        <w:tc>
          <w:tcPr>
            <w:tcW w:w="418" w:type="dxa"/>
            <w:vMerge/>
            <w:vAlign w:val="center"/>
          </w:tcPr>
          <w:p w:rsidR="00F80BF1" w:rsidRDefault="00F80BF1" w:rsidP="0078166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7276A" w:rsidRDefault="0087276A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お子さんについて知らせておくこと</w:t>
            </w:r>
          </w:p>
          <w:p w:rsidR="00F80BF1" w:rsidRPr="0087276A" w:rsidRDefault="00F80BF1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11"/>
          </w:tcPr>
          <w:p w:rsidR="00F80BF1" w:rsidRDefault="00F80BF1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80BF1" w:rsidTr="00781668">
        <w:trPr>
          <w:trHeight w:val="416"/>
        </w:trPr>
        <w:tc>
          <w:tcPr>
            <w:tcW w:w="2260" w:type="dxa"/>
            <w:gridSpan w:val="4"/>
            <w:vAlign w:val="center"/>
          </w:tcPr>
          <w:p w:rsidR="00DF1C26" w:rsidRDefault="00DF1C2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利用を希望する理由</w:t>
            </w:r>
          </w:p>
        </w:tc>
        <w:tc>
          <w:tcPr>
            <w:tcW w:w="7374" w:type="dxa"/>
            <w:gridSpan w:val="11"/>
            <w:vAlign w:val="center"/>
          </w:tcPr>
          <w:p w:rsidR="00DF1C26" w:rsidRDefault="00DF1C26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  <w:p w:rsidR="0051480B" w:rsidRDefault="0051480B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F0EE3" w:rsidTr="00781668">
        <w:trPr>
          <w:trHeight w:val="299"/>
        </w:trPr>
        <w:tc>
          <w:tcPr>
            <w:tcW w:w="418" w:type="dxa"/>
            <w:vMerge w:val="restart"/>
            <w:textDirection w:val="tbRlV"/>
            <w:vAlign w:val="center"/>
          </w:tcPr>
          <w:p w:rsidR="00AC3186" w:rsidRDefault="00AC3186" w:rsidP="0078166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425" w:type="dxa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3263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9" w:type="dxa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984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　類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4F0E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263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C3186" w:rsidRDefault="00810366" w:rsidP="00781668">
            <w:pPr>
              <w:spacing w:line="240" w:lineRule="exact"/>
              <w:rPr>
                <w:sz w:val="20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263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C3186" w:rsidRPr="00086CE6" w:rsidRDefault="00810366" w:rsidP="0078166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F0E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3186" w:rsidRDefault="00AC3186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263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C3186" w:rsidRPr="00086CE6" w:rsidRDefault="00810366" w:rsidP="00781668">
            <w:pPr>
              <w:spacing w:line="240" w:lineRule="exact"/>
              <w:rPr>
                <w:sz w:val="18"/>
                <w:szCs w:val="20"/>
              </w:rPr>
            </w:pPr>
            <w:r w:rsidRPr="00086CE6">
              <w:rPr>
                <w:rFonts w:hint="eastAsia"/>
                <w:sz w:val="18"/>
                <w:szCs w:val="20"/>
              </w:rPr>
              <w:t>携帯・勤務先・自宅</w:t>
            </w:r>
          </w:p>
        </w:tc>
        <w:tc>
          <w:tcPr>
            <w:tcW w:w="2975" w:type="dxa"/>
            <w:gridSpan w:val="4"/>
            <w:vAlign w:val="center"/>
          </w:tcPr>
          <w:p w:rsidR="00AC3186" w:rsidRDefault="00AC3186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　　　　－</w:t>
            </w:r>
          </w:p>
        </w:tc>
      </w:tr>
      <w:tr w:rsidR="004166E3" w:rsidTr="00781668">
        <w:trPr>
          <w:trHeight w:val="281"/>
        </w:trPr>
        <w:tc>
          <w:tcPr>
            <w:tcW w:w="418" w:type="dxa"/>
            <w:vMerge w:val="restart"/>
            <w:textDirection w:val="tbRlV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帰 宅 方 法</w:t>
            </w:r>
          </w:p>
        </w:tc>
        <w:tc>
          <w:tcPr>
            <w:tcW w:w="5809" w:type="dxa"/>
            <w:gridSpan w:val="8"/>
            <w:vMerge w:val="restart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□家族のお迎え（お迎えに来る方を右欄に記入してください。）</w:t>
            </w:r>
          </w:p>
          <w:p w:rsidR="00776B38" w:rsidRDefault="00776B38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24289">
              <w:rPr>
                <w:rFonts w:hint="eastAsia"/>
                <w:sz w:val="20"/>
                <w:szCs w:val="20"/>
              </w:rPr>
              <w:t>スポ少に入っている</w:t>
            </w:r>
          </w:p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□ファミリーサポート等を利用</w:t>
            </w:r>
          </w:p>
          <w:p w:rsidR="004166E3" w:rsidRDefault="00781668" w:rsidP="00781668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開館</w:t>
            </w:r>
            <w:r w:rsidR="004166E3" w:rsidRPr="005D0246">
              <w:rPr>
                <w:rFonts w:hint="eastAsia"/>
                <w:b/>
                <w:sz w:val="20"/>
                <w:szCs w:val="20"/>
              </w:rPr>
              <w:t>時間外の預かりは、ファミリーサポートセンターを利用してください。</w:t>
            </w:r>
            <w:r w:rsidR="004166E3">
              <w:rPr>
                <w:rFonts w:hint="eastAsia"/>
                <w:b/>
                <w:sz w:val="20"/>
                <w:szCs w:val="20"/>
              </w:rPr>
              <w:t>（</w:t>
            </w:r>
            <w:r w:rsidR="009C053A">
              <w:rPr>
                <w:rFonts w:hint="eastAsia"/>
                <w:b/>
                <w:sz w:val="20"/>
                <w:szCs w:val="20"/>
              </w:rPr>
              <w:t>℡２７－３６３７</w:t>
            </w:r>
            <w:r w:rsidR="004166E3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順番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7" w:type="dxa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66E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4166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4166E3" w:rsidRDefault="004166E3" w:rsidP="0078166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8"/>
            <w:vMerge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4166E3" w:rsidRDefault="004166E3" w:rsidP="0078166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8"/>
            <w:vMerge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66E3" w:rsidTr="00781668">
        <w:trPr>
          <w:trHeight w:val="397"/>
        </w:trPr>
        <w:tc>
          <w:tcPr>
            <w:tcW w:w="418" w:type="dxa"/>
            <w:vMerge/>
            <w:vAlign w:val="center"/>
          </w:tcPr>
          <w:p w:rsidR="004166E3" w:rsidRDefault="004166E3" w:rsidP="00781668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8"/>
            <w:vMerge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66E3" w:rsidRDefault="004166E3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408" w:type="dxa"/>
            <w:gridSpan w:val="3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6E3" w:rsidRDefault="004166E3" w:rsidP="0078166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81668" w:rsidTr="00F64DDC">
        <w:trPr>
          <w:trHeight w:val="457"/>
        </w:trPr>
        <w:tc>
          <w:tcPr>
            <w:tcW w:w="418" w:type="dxa"/>
            <w:vMerge w:val="restart"/>
            <w:textDirection w:val="tbRlV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　父　母　の　状　況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836" w:type="dxa"/>
            <w:gridSpan w:val="3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379" w:type="dxa"/>
            <w:gridSpan w:val="2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A6B">
              <w:rPr>
                <w:rFonts w:hint="eastAsia"/>
                <w:sz w:val="20"/>
                <w:szCs w:val="20"/>
              </w:rPr>
              <w:t>就労状況</w:t>
            </w:r>
          </w:p>
        </w:tc>
        <w:tc>
          <w:tcPr>
            <w:tcW w:w="1322" w:type="dxa"/>
            <w:vMerge w:val="restart"/>
            <w:vAlign w:val="center"/>
          </w:tcPr>
          <w:p w:rsidR="00781668" w:rsidRPr="00180C55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勤務先・</w:t>
            </w:r>
          </w:p>
          <w:p w:rsidR="00781668" w:rsidRPr="00180C55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病名等</w:t>
            </w:r>
          </w:p>
          <w:p w:rsidR="00781668" w:rsidRDefault="00781668" w:rsidP="00781668">
            <w:pPr>
              <w:spacing w:line="24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※傷病等で</w:t>
            </w:r>
          </w:p>
          <w:p w:rsidR="00781668" w:rsidRPr="00CF2BC5" w:rsidRDefault="00781668" w:rsidP="00781668">
            <w:pPr>
              <w:spacing w:line="240" w:lineRule="exact"/>
              <w:jc w:val="center"/>
              <w:rPr>
                <w:sz w:val="16"/>
                <w:szCs w:val="20"/>
              </w:rPr>
            </w:pPr>
            <w:r w:rsidRPr="00D83247">
              <w:rPr>
                <w:rFonts w:hint="eastAsia"/>
                <w:sz w:val="16"/>
                <w:szCs w:val="20"/>
              </w:rPr>
              <w:t>就労</w:t>
            </w:r>
            <w:r>
              <w:rPr>
                <w:rFonts w:hint="eastAsia"/>
                <w:sz w:val="16"/>
                <w:szCs w:val="20"/>
              </w:rPr>
              <w:t>無の</w:t>
            </w:r>
            <w:r w:rsidRPr="00D83247">
              <w:rPr>
                <w:rFonts w:hint="eastAsia"/>
                <w:sz w:val="16"/>
                <w:szCs w:val="20"/>
              </w:rPr>
              <w:t>場合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:rsidR="00781668" w:rsidRPr="002E0640" w:rsidRDefault="00781668" w:rsidP="00781668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勤務日数</w:t>
            </w:r>
          </w:p>
        </w:tc>
      </w:tr>
      <w:tr w:rsidR="00781668" w:rsidTr="00F64DDC">
        <w:trPr>
          <w:trHeight w:val="420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93E8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668" w:rsidRPr="002E0640" w:rsidRDefault="00781668" w:rsidP="00781668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180C5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781668" w:rsidTr="006910B2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父方</w:t>
            </w:r>
          </w:p>
        </w:tc>
        <w:tc>
          <w:tcPr>
            <w:tcW w:w="426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6" w:type="dxa"/>
            <w:gridSpan w:val="3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9" w:type="dxa"/>
            <w:gridSpan w:val="2"/>
            <w:vMerge w:val="restart"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781668" w:rsidTr="006910B2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781668" w:rsidTr="00CB7A8B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6" w:type="dxa"/>
            <w:gridSpan w:val="3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 　日</w:t>
            </w:r>
          </w:p>
        </w:tc>
      </w:tr>
      <w:tr w:rsidR="00781668" w:rsidTr="00CB7A8B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781668" w:rsidTr="009C5EC4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母方</w:t>
            </w:r>
          </w:p>
        </w:tc>
        <w:tc>
          <w:tcPr>
            <w:tcW w:w="426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279C0">
              <w:rPr>
                <w:rFonts w:hint="eastAsia"/>
                <w:sz w:val="20"/>
                <w:szCs w:val="20"/>
              </w:rPr>
              <w:t>祖父</w:t>
            </w:r>
          </w:p>
        </w:tc>
        <w:tc>
          <w:tcPr>
            <w:tcW w:w="2836" w:type="dxa"/>
            <w:gridSpan w:val="3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781668" w:rsidTr="009C5EC4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410" w:type="dxa"/>
            <w:gridSpan w:val="4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781668" w:rsidTr="004A11DC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祖母</w:t>
            </w:r>
          </w:p>
        </w:tc>
        <w:tc>
          <w:tcPr>
            <w:tcW w:w="2836" w:type="dxa"/>
            <w:gridSpan w:val="3"/>
            <w:tcBorders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781668" w:rsidRDefault="00781668" w:rsidP="007816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vAlign w:val="center"/>
          </w:tcPr>
          <w:p w:rsidR="00781668" w:rsidRPr="00180C55" w:rsidRDefault="00781668" w:rsidP="00781668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180C55">
              <w:rPr>
                <w:rFonts w:hint="eastAsia"/>
                <w:sz w:val="18"/>
                <w:szCs w:val="20"/>
              </w:rPr>
              <w:t>有・無</w:t>
            </w:r>
          </w:p>
        </w:tc>
        <w:tc>
          <w:tcPr>
            <w:tcW w:w="1322" w:type="dxa"/>
            <w:vMerge w:val="restart"/>
            <w:vAlign w:val="center"/>
          </w:tcPr>
          <w:p w:rsidR="00781668" w:rsidRDefault="00781668" w:rsidP="0078166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81668" w:rsidRDefault="00781668" w:rsidP="007816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 日</w:t>
            </w:r>
          </w:p>
        </w:tc>
      </w:tr>
      <w:tr w:rsidR="00781668" w:rsidTr="004A11DC">
        <w:trPr>
          <w:trHeight w:val="397"/>
        </w:trPr>
        <w:tc>
          <w:tcPr>
            <w:tcW w:w="417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1668" w:rsidRDefault="00781668" w:rsidP="00781668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1668" w:rsidRDefault="00781668" w:rsidP="00781668">
            <w:pPr>
              <w:jc w:val="right"/>
              <w:rPr>
                <w:sz w:val="20"/>
                <w:szCs w:val="20"/>
              </w:rPr>
            </w:pPr>
            <w:r w:rsidRPr="0071245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1668" w:rsidRDefault="00781668" w:rsidP="007816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86BFB" w:rsidRPr="006A710B" w:rsidRDefault="00286BFB" w:rsidP="008F23D5">
      <w:pPr>
        <w:spacing w:line="20" w:lineRule="exact"/>
        <w:rPr>
          <w:sz w:val="20"/>
          <w:szCs w:val="20"/>
        </w:rPr>
      </w:pPr>
    </w:p>
    <w:sectPr w:rsidR="00286BFB" w:rsidRPr="006A710B" w:rsidSect="007A0C17">
      <w:pgSz w:w="11906" w:h="16838" w:code="9"/>
      <w:pgMar w:top="1134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4"/>
    <w:rsid w:val="0000672B"/>
    <w:rsid w:val="00010829"/>
    <w:rsid w:val="0004772D"/>
    <w:rsid w:val="00086CE6"/>
    <w:rsid w:val="00093E87"/>
    <w:rsid w:val="000D690A"/>
    <w:rsid w:val="0016051F"/>
    <w:rsid w:val="00161215"/>
    <w:rsid w:val="0017201D"/>
    <w:rsid w:val="00180C55"/>
    <w:rsid w:val="001D5613"/>
    <w:rsid w:val="001D5B26"/>
    <w:rsid w:val="001E0BC6"/>
    <w:rsid w:val="001F253B"/>
    <w:rsid w:val="00221C50"/>
    <w:rsid w:val="00286BFB"/>
    <w:rsid w:val="002876B1"/>
    <w:rsid w:val="002D0DC0"/>
    <w:rsid w:val="002E0640"/>
    <w:rsid w:val="003130CF"/>
    <w:rsid w:val="00337FF1"/>
    <w:rsid w:val="00383AF5"/>
    <w:rsid w:val="003A0FBA"/>
    <w:rsid w:val="003A3F88"/>
    <w:rsid w:val="00412B1D"/>
    <w:rsid w:val="004166E3"/>
    <w:rsid w:val="00416B57"/>
    <w:rsid w:val="00477894"/>
    <w:rsid w:val="004949F4"/>
    <w:rsid w:val="004E44A4"/>
    <w:rsid w:val="004F0EE3"/>
    <w:rsid w:val="00501336"/>
    <w:rsid w:val="0051480B"/>
    <w:rsid w:val="0055189D"/>
    <w:rsid w:val="00553BDD"/>
    <w:rsid w:val="00583C2B"/>
    <w:rsid w:val="005C17BE"/>
    <w:rsid w:val="005D0246"/>
    <w:rsid w:val="005E1A5D"/>
    <w:rsid w:val="00660A52"/>
    <w:rsid w:val="00662871"/>
    <w:rsid w:val="006A710B"/>
    <w:rsid w:val="006B71F2"/>
    <w:rsid w:val="006E6D9C"/>
    <w:rsid w:val="006F0ADB"/>
    <w:rsid w:val="006F1949"/>
    <w:rsid w:val="0071245F"/>
    <w:rsid w:val="00714956"/>
    <w:rsid w:val="00721C72"/>
    <w:rsid w:val="00724289"/>
    <w:rsid w:val="007324F5"/>
    <w:rsid w:val="00745B62"/>
    <w:rsid w:val="007523C4"/>
    <w:rsid w:val="00776B38"/>
    <w:rsid w:val="00781668"/>
    <w:rsid w:val="007A0C17"/>
    <w:rsid w:val="007B6D74"/>
    <w:rsid w:val="00810366"/>
    <w:rsid w:val="0083540A"/>
    <w:rsid w:val="0086511C"/>
    <w:rsid w:val="0087276A"/>
    <w:rsid w:val="00874D83"/>
    <w:rsid w:val="0088443B"/>
    <w:rsid w:val="00886854"/>
    <w:rsid w:val="008D2506"/>
    <w:rsid w:val="008F23D5"/>
    <w:rsid w:val="008F5A05"/>
    <w:rsid w:val="00921715"/>
    <w:rsid w:val="00932C2B"/>
    <w:rsid w:val="00942E1F"/>
    <w:rsid w:val="00944068"/>
    <w:rsid w:val="00990A93"/>
    <w:rsid w:val="009A4F17"/>
    <w:rsid w:val="009B7483"/>
    <w:rsid w:val="009C053A"/>
    <w:rsid w:val="00A07D65"/>
    <w:rsid w:val="00A83A6B"/>
    <w:rsid w:val="00A92D8E"/>
    <w:rsid w:val="00AA11E1"/>
    <w:rsid w:val="00AA72C1"/>
    <w:rsid w:val="00AC3186"/>
    <w:rsid w:val="00AF42A9"/>
    <w:rsid w:val="00AF49A3"/>
    <w:rsid w:val="00B42423"/>
    <w:rsid w:val="00B749D1"/>
    <w:rsid w:val="00B80D4D"/>
    <w:rsid w:val="00B84E18"/>
    <w:rsid w:val="00BF4297"/>
    <w:rsid w:val="00C30DE7"/>
    <w:rsid w:val="00C905C0"/>
    <w:rsid w:val="00CB1A63"/>
    <w:rsid w:val="00CD6CB8"/>
    <w:rsid w:val="00CF2BC5"/>
    <w:rsid w:val="00D06BA4"/>
    <w:rsid w:val="00D415A8"/>
    <w:rsid w:val="00D52767"/>
    <w:rsid w:val="00D54F25"/>
    <w:rsid w:val="00D77641"/>
    <w:rsid w:val="00D83247"/>
    <w:rsid w:val="00DE416D"/>
    <w:rsid w:val="00DF1C26"/>
    <w:rsid w:val="00E165BC"/>
    <w:rsid w:val="00E279C0"/>
    <w:rsid w:val="00E67174"/>
    <w:rsid w:val="00E82458"/>
    <w:rsid w:val="00EE18F9"/>
    <w:rsid w:val="00EE1B67"/>
    <w:rsid w:val="00EF6FB6"/>
    <w:rsid w:val="00F10E35"/>
    <w:rsid w:val="00F36975"/>
    <w:rsid w:val="00F36D59"/>
    <w:rsid w:val="00F44F8D"/>
    <w:rsid w:val="00F80BF1"/>
    <w:rsid w:val="00F97092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1FE8B"/>
  <w15:chartTrackingRefBased/>
  <w15:docId w15:val="{F8F2B3DD-37E9-4B7C-8E68-D385859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1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5903-23EB-45C0-9815-4AA06C1E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HIEZU-Int26</cp:lastModifiedBy>
  <cp:revision>10</cp:revision>
  <cp:lastPrinted>2023-11-16T01:25:00Z</cp:lastPrinted>
  <dcterms:created xsi:type="dcterms:W3CDTF">2023-09-28T08:24:00Z</dcterms:created>
  <dcterms:modified xsi:type="dcterms:W3CDTF">2024-10-24T01:50:00Z</dcterms:modified>
</cp:coreProperties>
</file>